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AF67" w14:textId="5F1D416F" w:rsidR="00E64B77" w:rsidRDefault="00FB06D1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F7C979" wp14:editId="4FD0E9C2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629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68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90C53" w14:textId="77777777" w:rsidR="00E64B77" w:rsidRDefault="00E64B77" w:rsidP="00943B50">
      <w:pPr>
        <w:jc w:val="both"/>
        <w:rPr>
          <w:b/>
          <w:bCs/>
        </w:rPr>
      </w:pPr>
    </w:p>
    <w:p w14:paraId="197FF963" w14:textId="2DEC58F4" w:rsidR="00943B50" w:rsidRPr="00E93950" w:rsidRDefault="00943B50" w:rsidP="00943B50">
      <w:pPr>
        <w:jc w:val="both"/>
        <w:rPr>
          <w:b/>
          <w:bCs/>
        </w:rPr>
      </w:pPr>
    </w:p>
    <w:p w14:paraId="5D8F124C" w14:textId="77777777" w:rsidR="00943B50" w:rsidRDefault="00943B50" w:rsidP="00943B50">
      <w:pPr>
        <w:rPr>
          <w:b/>
          <w:bCs/>
          <w:u w:val="single"/>
        </w:rPr>
      </w:pPr>
    </w:p>
    <w:p w14:paraId="54BDC473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14:paraId="0F265DA0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14:paraId="4DE2818A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14:paraId="059070BD" w14:textId="77777777" w:rsidR="00943B50" w:rsidRPr="00B4216D" w:rsidRDefault="00185C5A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B4216D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14:paraId="1141C1D4" w14:textId="0C8B22CF" w:rsidR="00943B50" w:rsidRDefault="00D3360B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01 </w:t>
      </w:r>
      <w:r w:rsidR="00943B50" w:rsidRPr="00CA5285">
        <w:rPr>
          <w:b/>
          <w:bCs/>
          <w:sz w:val="28"/>
          <w:szCs w:val="28"/>
          <w:u w:val="single"/>
        </w:rPr>
        <w:t>COMUNICADO DESDE DIRECCIÓN</w:t>
      </w:r>
    </w:p>
    <w:p w14:paraId="2164FADA" w14:textId="39F83A57" w:rsidR="00662CD5" w:rsidRDefault="00662CD5" w:rsidP="00943B50">
      <w:pPr>
        <w:jc w:val="center"/>
        <w:rPr>
          <w:b/>
          <w:bCs/>
          <w:sz w:val="28"/>
          <w:szCs w:val="28"/>
          <w:u w:val="single"/>
        </w:rPr>
      </w:pPr>
    </w:p>
    <w:p w14:paraId="2BE9EC4D" w14:textId="237B28CC" w:rsidR="00943B50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B13D94">
        <w:rPr>
          <w:b/>
          <w:sz w:val="24"/>
          <w:szCs w:val="24"/>
        </w:rPr>
        <w:t>Estimad</w:t>
      </w:r>
      <w:r w:rsidR="00FB1AB9">
        <w:rPr>
          <w:b/>
          <w:sz w:val="24"/>
          <w:szCs w:val="24"/>
        </w:rPr>
        <w:t>a Comunidad Educativa</w:t>
      </w:r>
    </w:p>
    <w:p w14:paraId="46D8CEB5" w14:textId="067EE33A" w:rsidR="00662CD5" w:rsidRDefault="00662CD5" w:rsidP="00943B50">
      <w:pPr>
        <w:pStyle w:val="Sinespaciado"/>
        <w:jc w:val="both"/>
        <w:rPr>
          <w:b/>
          <w:sz w:val="24"/>
          <w:szCs w:val="24"/>
        </w:rPr>
      </w:pPr>
    </w:p>
    <w:p w14:paraId="481B01EA" w14:textId="77777777" w:rsidR="00943B50" w:rsidRPr="00B13D94" w:rsidRDefault="00943B50" w:rsidP="00943B50">
      <w:pPr>
        <w:pStyle w:val="Sinespaciado"/>
        <w:jc w:val="both"/>
        <w:rPr>
          <w:sz w:val="24"/>
          <w:szCs w:val="24"/>
        </w:rPr>
      </w:pPr>
    </w:p>
    <w:p w14:paraId="424DA24A" w14:textId="1F21BBB3" w:rsidR="006C6C13" w:rsidRDefault="00943B50" w:rsidP="008E37BB">
      <w:pPr>
        <w:pStyle w:val="Sinespaciado"/>
        <w:jc w:val="both"/>
        <w:rPr>
          <w:b/>
          <w:bCs/>
          <w:sz w:val="24"/>
          <w:szCs w:val="24"/>
        </w:rPr>
      </w:pPr>
      <w:r w:rsidRPr="00B13D94">
        <w:rPr>
          <w:sz w:val="24"/>
          <w:szCs w:val="24"/>
        </w:rPr>
        <w:t xml:space="preserve">Junto con saludar cordialmente y esperando que </w:t>
      </w:r>
      <w:r w:rsidR="00770282">
        <w:rPr>
          <w:sz w:val="24"/>
          <w:szCs w:val="24"/>
        </w:rPr>
        <w:t>este sea un buen año para toda nuestra comunidad escolar</w:t>
      </w:r>
      <w:r w:rsidR="002719E9" w:rsidRPr="00B13D94">
        <w:rPr>
          <w:sz w:val="24"/>
          <w:szCs w:val="24"/>
        </w:rPr>
        <w:t>, me</w:t>
      </w:r>
      <w:r w:rsidRPr="00B13D94">
        <w:rPr>
          <w:sz w:val="24"/>
          <w:szCs w:val="24"/>
        </w:rPr>
        <w:t xml:space="preserve"> dirijo a</w:t>
      </w:r>
      <w:r w:rsidR="000373B8" w:rsidRPr="00B13D94">
        <w:rPr>
          <w:sz w:val="24"/>
          <w:szCs w:val="24"/>
        </w:rPr>
        <w:t xml:space="preserve"> ustedes con motivo</w:t>
      </w:r>
      <w:r w:rsidR="004508F6" w:rsidRPr="00B13D94">
        <w:rPr>
          <w:sz w:val="24"/>
          <w:szCs w:val="24"/>
        </w:rPr>
        <w:t xml:space="preserve"> de </w:t>
      </w:r>
      <w:r w:rsidR="006F5ABA" w:rsidRPr="00B13D94">
        <w:rPr>
          <w:sz w:val="24"/>
          <w:szCs w:val="24"/>
        </w:rPr>
        <w:t>informar sobre</w:t>
      </w:r>
      <w:r w:rsidR="006C6C13">
        <w:rPr>
          <w:sz w:val="24"/>
          <w:szCs w:val="24"/>
        </w:rPr>
        <w:t xml:space="preserve"> </w:t>
      </w:r>
      <w:r w:rsidR="00F9128C">
        <w:rPr>
          <w:sz w:val="24"/>
          <w:szCs w:val="24"/>
        </w:rPr>
        <w:t xml:space="preserve">el </w:t>
      </w:r>
      <w:r w:rsidR="00770282">
        <w:rPr>
          <w:b/>
          <w:bCs/>
          <w:sz w:val="24"/>
          <w:szCs w:val="24"/>
        </w:rPr>
        <w:t>Plan de ingreso 2022.</w:t>
      </w:r>
    </w:p>
    <w:p w14:paraId="38AE67A5" w14:textId="15CAED40" w:rsidR="00F9128C" w:rsidRDefault="00F9128C" w:rsidP="008E37BB">
      <w:pPr>
        <w:pStyle w:val="Sinespaciado"/>
        <w:jc w:val="both"/>
        <w:rPr>
          <w:b/>
          <w:bCs/>
          <w:sz w:val="24"/>
          <w:szCs w:val="24"/>
        </w:rPr>
      </w:pPr>
    </w:p>
    <w:p w14:paraId="24FC6E98" w14:textId="1600D90D" w:rsidR="00F9128C" w:rsidRPr="00F9128C" w:rsidRDefault="00F9128C" w:rsidP="00F9128C">
      <w:pPr>
        <w:pStyle w:val="Sinespaciado"/>
        <w:jc w:val="center"/>
        <w:rPr>
          <w:b/>
          <w:bCs/>
          <w:sz w:val="24"/>
          <w:szCs w:val="24"/>
        </w:rPr>
      </w:pPr>
    </w:p>
    <w:p w14:paraId="19848A2A" w14:textId="76C98162" w:rsidR="00425344" w:rsidRPr="00425344" w:rsidRDefault="00770282" w:rsidP="0042534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s-CL"/>
        </w:rPr>
      </w:pPr>
      <w:r>
        <w:rPr>
          <w:rFonts w:eastAsia="Times New Roman" w:cs="Arial"/>
          <w:color w:val="000000"/>
          <w:sz w:val="24"/>
          <w:szCs w:val="24"/>
          <w:lang w:eastAsia="es-CL"/>
        </w:rPr>
        <w:t xml:space="preserve">En reunión del Consejo Escolar realizada el jueves 20 de enero y a raíz de la situación sanitaria por la variante Ómicron, se decidió en forma </w:t>
      </w:r>
      <w:r w:rsidRPr="00A257CF">
        <w:rPr>
          <w:rFonts w:eastAsia="Times New Roman" w:cs="Arial"/>
          <w:b/>
          <w:bCs/>
          <w:color w:val="000000"/>
          <w:sz w:val="24"/>
          <w:szCs w:val="24"/>
          <w:lang w:eastAsia="es-CL"/>
        </w:rPr>
        <w:t>preventiva</w:t>
      </w:r>
      <w:r>
        <w:rPr>
          <w:rFonts w:eastAsia="Times New Roman" w:cs="Arial"/>
          <w:color w:val="000000"/>
          <w:sz w:val="24"/>
          <w:szCs w:val="24"/>
          <w:lang w:eastAsia="es-CL"/>
        </w:rPr>
        <w:t xml:space="preserve"> modificar el inicio del año escolar para el 02 de marzo del 2022.</w:t>
      </w:r>
    </w:p>
    <w:p w14:paraId="67F4C8A8" w14:textId="550FA57F" w:rsidR="00662CD5" w:rsidRDefault="00662CD5" w:rsidP="00B6239B">
      <w:pPr>
        <w:pStyle w:val="Sinespaciado"/>
        <w:jc w:val="center"/>
        <w:rPr>
          <w:sz w:val="24"/>
          <w:szCs w:val="24"/>
        </w:rPr>
      </w:pPr>
    </w:p>
    <w:p w14:paraId="3E36EACF" w14:textId="110E4E7D" w:rsidR="006C6C13" w:rsidRDefault="00770282" w:rsidP="008E37BB">
      <w:pPr>
        <w:pStyle w:val="Sinespaciado"/>
        <w:jc w:val="both"/>
        <w:rPr>
          <w:sz w:val="24"/>
          <w:szCs w:val="24"/>
        </w:rPr>
      </w:pPr>
      <w:r w:rsidRPr="00A257CF">
        <w:rPr>
          <w:sz w:val="24"/>
          <w:szCs w:val="24"/>
          <w:highlight w:val="yellow"/>
        </w:rPr>
        <w:t>Se adjunta PPT, con el Plan de ingreso</w:t>
      </w:r>
      <w:r>
        <w:rPr>
          <w:sz w:val="24"/>
          <w:szCs w:val="24"/>
        </w:rPr>
        <w:t xml:space="preserve"> y se recuerda que este plan esta propenso a cambios debido al avance de la pandemia y decisiones de las nuevas autoridades de los ministerios de educación y salud.</w:t>
      </w:r>
    </w:p>
    <w:p w14:paraId="7884BC74" w14:textId="77777777" w:rsidR="006C6C13" w:rsidRDefault="006C6C13" w:rsidP="008E37BB">
      <w:pPr>
        <w:pStyle w:val="Sinespaciado"/>
        <w:jc w:val="both"/>
        <w:rPr>
          <w:sz w:val="24"/>
          <w:szCs w:val="24"/>
        </w:rPr>
      </w:pPr>
    </w:p>
    <w:p w14:paraId="42424054" w14:textId="28FCF929" w:rsidR="00FB5A59" w:rsidRDefault="00EC5880" w:rsidP="006C6C13">
      <w:pPr>
        <w:pStyle w:val="Sinespaciad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49E41354" w14:textId="48056941" w:rsidR="00943B50" w:rsidRPr="003324FD" w:rsidRDefault="00F12357" w:rsidP="008E37BB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Agradeciendo su </w:t>
      </w:r>
      <w:r w:rsidR="00082C94">
        <w:rPr>
          <w:sz w:val="28"/>
          <w:szCs w:val="28"/>
        </w:rPr>
        <w:t>compromiso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14:paraId="4E0664BD" w14:textId="64E5DC8F" w:rsidR="00943B50" w:rsidRDefault="0001742D" w:rsidP="00585272">
      <w:pPr>
        <w:pStyle w:val="Sinespaciado"/>
        <w:jc w:val="both"/>
      </w:pPr>
      <w:r>
        <w:t xml:space="preserve"> </w:t>
      </w:r>
    </w:p>
    <w:p w14:paraId="6BE34374" w14:textId="77777777" w:rsidR="00B13D94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14:paraId="2BA3A99D" w14:textId="2072B700"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14:paraId="0AEFDF4D" w14:textId="23EA4C81" w:rsidR="00585272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14:paraId="6E85BC2A" w14:textId="1B908627" w:rsidR="00662CD5" w:rsidRDefault="00662CD5" w:rsidP="00585272">
      <w:pPr>
        <w:pStyle w:val="Sinespaciado"/>
        <w:jc w:val="center"/>
        <w:rPr>
          <w:sz w:val="28"/>
          <w:szCs w:val="28"/>
          <w:lang w:val="en-US"/>
        </w:rPr>
      </w:pPr>
    </w:p>
    <w:p w14:paraId="1277596B" w14:textId="77777777" w:rsidR="00662CD5" w:rsidRPr="00100BFB" w:rsidRDefault="00662CD5" w:rsidP="00585272">
      <w:pPr>
        <w:pStyle w:val="Sinespaciado"/>
        <w:jc w:val="center"/>
        <w:rPr>
          <w:lang w:val="en-US"/>
        </w:rPr>
      </w:pPr>
    </w:p>
    <w:p w14:paraId="2F564D43" w14:textId="77777777" w:rsidR="00943B50" w:rsidRPr="00100BFB" w:rsidRDefault="00943B50" w:rsidP="00943B50">
      <w:pPr>
        <w:pStyle w:val="Sinespaciado"/>
        <w:jc w:val="center"/>
        <w:rPr>
          <w:lang w:val="en-US"/>
        </w:rPr>
      </w:pPr>
    </w:p>
    <w:p w14:paraId="1CDED756" w14:textId="217EA4D1" w:rsidR="00A70A0A" w:rsidRPr="003324FD" w:rsidRDefault="002D08E5" w:rsidP="00644B31">
      <w:pPr>
        <w:pStyle w:val="Sinespaciado"/>
        <w:jc w:val="right"/>
        <w:rPr>
          <w:sz w:val="28"/>
          <w:szCs w:val="28"/>
        </w:rPr>
      </w:pPr>
      <w:bookmarkStart w:id="0" w:name="_GoBack"/>
      <w:bookmarkEnd w:id="0"/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770282">
        <w:rPr>
          <w:sz w:val="28"/>
          <w:szCs w:val="28"/>
        </w:rPr>
        <w:t>24</w:t>
      </w:r>
      <w:r w:rsidR="00C1014F">
        <w:rPr>
          <w:sz w:val="28"/>
          <w:szCs w:val="28"/>
        </w:rPr>
        <w:t xml:space="preserve"> de</w:t>
      </w:r>
      <w:r w:rsidR="00770282">
        <w:rPr>
          <w:sz w:val="28"/>
          <w:szCs w:val="28"/>
        </w:rPr>
        <w:t xml:space="preserve"> enero</w:t>
      </w:r>
      <w:r w:rsidR="00FC4AAC" w:rsidRPr="003324FD">
        <w:rPr>
          <w:sz w:val="28"/>
          <w:szCs w:val="28"/>
        </w:rPr>
        <w:t xml:space="preserve"> de 202</w:t>
      </w:r>
      <w:r w:rsidR="00770282">
        <w:rPr>
          <w:sz w:val="28"/>
          <w:szCs w:val="28"/>
        </w:rPr>
        <w:t>2</w:t>
      </w:r>
    </w:p>
    <w:sectPr w:rsidR="00A70A0A" w:rsidRPr="003324FD" w:rsidSect="00B759DC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D43"/>
    <w:multiLevelType w:val="hybridMultilevel"/>
    <w:tmpl w:val="699AC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345"/>
    <w:multiLevelType w:val="hybridMultilevel"/>
    <w:tmpl w:val="ADF4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14606"/>
    <w:multiLevelType w:val="hybridMultilevel"/>
    <w:tmpl w:val="EA9279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52BB1"/>
    <w:multiLevelType w:val="hybridMultilevel"/>
    <w:tmpl w:val="9B32506C"/>
    <w:lvl w:ilvl="0" w:tplc="340A000F">
      <w:start w:val="1"/>
      <w:numFmt w:val="decimal"/>
      <w:lvlText w:val="%1."/>
      <w:lvlJc w:val="left"/>
      <w:pPr>
        <w:ind w:left="1248" w:hanging="360"/>
      </w:pPr>
    </w:lvl>
    <w:lvl w:ilvl="1" w:tplc="340A0019" w:tentative="1">
      <w:start w:val="1"/>
      <w:numFmt w:val="lowerLetter"/>
      <w:lvlText w:val="%2."/>
      <w:lvlJc w:val="left"/>
      <w:pPr>
        <w:ind w:left="1968" w:hanging="360"/>
      </w:pPr>
    </w:lvl>
    <w:lvl w:ilvl="2" w:tplc="340A001B" w:tentative="1">
      <w:start w:val="1"/>
      <w:numFmt w:val="lowerRoman"/>
      <w:lvlText w:val="%3."/>
      <w:lvlJc w:val="right"/>
      <w:pPr>
        <w:ind w:left="2688" w:hanging="180"/>
      </w:pPr>
    </w:lvl>
    <w:lvl w:ilvl="3" w:tplc="340A000F" w:tentative="1">
      <w:start w:val="1"/>
      <w:numFmt w:val="decimal"/>
      <w:lvlText w:val="%4."/>
      <w:lvlJc w:val="left"/>
      <w:pPr>
        <w:ind w:left="3408" w:hanging="360"/>
      </w:pPr>
    </w:lvl>
    <w:lvl w:ilvl="4" w:tplc="340A0019" w:tentative="1">
      <w:start w:val="1"/>
      <w:numFmt w:val="lowerLetter"/>
      <w:lvlText w:val="%5."/>
      <w:lvlJc w:val="left"/>
      <w:pPr>
        <w:ind w:left="4128" w:hanging="360"/>
      </w:pPr>
    </w:lvl>
    <w:lvl w:ilvl="5" w:tplc="340A001B" w:tentative="1">
      <w:start w:val="1"/>
      <w:numFmt w:val="lowerRoman"/>
      <w:lvlText w:val="%6."/>
      <w:lvlJc w:val="right"/>
      <w:pPr>
        <w:ind w:left="4848" w:hanging="180"/>
      </w:pPr>
    </w:lvl>
    <w:lvl w:ilvl="6" w:tplc="340A000F" w:tentative="1">
      <w:start w:val="1"/>
      <w:numFmt w:val="decimal"/>
      <w:lvlText w:val="%7."/>
      <w:lvlJc w:val="left"/>
      <w:pPr>
        <w:ind w:left="5568" w:hanging="360"/>
      </w:pPr>
    </w:lvl>
    <w:lvl w:ilvl="7" w:tplc="340A0019" w:tentative="1">
      <w:start w:val="1"/>
      <w:numFmt w:val="lowerLetter"/>
      <w:lvlText w:val="%8."/>
      <w:lvlJc w:val="left"/>
      <w:pPr>
        <w:ind w:left="6288" w:hanging="360"/>
      </w:pPr>
    </w:lvl>
    <w:lvl w:ilvl="8" w:tplc="34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286867F8"/>
    <w:multiLevelType w:val="hybridMultilevel"/>
    <w:tmpl w:val="AAF4F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66"/>
    <w:multiLevelType w:val="hybridMultilevel"/>
    <w:tmpl w:val="6AACD9D2"/>
    <w:lvl w:ilvl="0" w:tplc="340A000F">
      <w:start w:val="1"/>
      <w:numFmt w:val="decimal"/>
      <w:lvlText w:val="%1."/>
      <w:lvlJc w:val="left"/>
      <w:pPr>
        <w:ind w:left="1212" w:hanging="360"/>
      </w:p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A347C"/>
    <w:multiLevelType w:val="hybridMultilevel"/>
    <w:tmpl w:val="A1E2D364"/>
    <w:lvl w:ilvl="0" w:tplc="463CF64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8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8"/>
  </w:num>
  <w:num w:numId="14">
    <w:abstractNumId w:val="23"/>
  </w:num>
  <w:num w:numId="15">
    <w:abstractNumId w:val="1"/>
  </w:num>
  <w:num w:numId="16">
    <w:abstractNumId w:val="3"/>
  </w:num>
  <w:num w:numId="17">
    <w:abstractNumId w:val="24"/>
  </w:num>
  <w:num w:numId="18">
    <w:abstractNumId w:val="5"/>
  </w:num>
  <w:num w:numId="19">
    <w:abstractNumId w:val="21"/>
  </w:num>
  <w:num w:numId="20">
    <w:abstractNumId w:val="2"/>
  </w:num>
  <w:num w:numId="21">
    <w:abstractNumId w:val="12"/>
  </w:num>
  <w:num w:numId="22">
    <w:abstractNumId w:val="25"/>
  </w:num>
  <w:num w:numId="23">
    <w:abstractNumId w:val="9"/>
  </w:num>
  <w:num w:numId="24">
    <w:abstractNumId w:val="4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42EE"/>
    <w:rsid w:val="00015078"/>
    <w:rsid w:val="0001742D"/>
    <w:rsid w:val="000216A3"/>
    <w:rsid w:val="00026CA7"/>
    <w:rsid w:val="00034B70"/>
    <w:rsid w:val="000373B8"/>
    <w:rsid w:val="00043496"/>
    <w:rsid w:val="000518EC"/>
    <w:rsid w:val="00066147"/>
    <w:rsid w:val="000825BB"/>
    <w:rsid w:val="00082C94"/>
    <w:rsid w:val="00083BD6"/>
    <w:rsid w:val="000A0E31"/>
    <w:rsid w:val="000A61CA"/>
    <w:rsid w:val="000B35ED"/>
    <w:rsid w:val="000E53BF"/>
    <w:rsid w:val="00100BFB"/>
    <w:rsid w:val="00111C7F"/>
    <w:rsid w:val="00117B1B"/>
    <w:rsid w:val="00137E93"/>
    <w:rsid w:val="00155809"/>
    <w:rsid w:val="00162AB9"/>
    <w:rsid w:val="00170DC2"/>
    <w:rsid w:val="00185B73"/>
    <w:rsid w:val="00185C5A"/>
    <w:rsid w:val="001C3B7D"/>
    <w:rsid w:val="001D27D9"/>
    <w:rsid w:val="001E4F63"/>
    <w:rsid w:val="00203DD3"/>
    <w:rsid w:val="00206960"/>
    <w:rsid w:val="002245AB"/>
    <w:rsid w:val="0022542B"/>
    <w:rsid w:val="00245F2E"/>
    <w:rsid w:val="00254FDD"/>
    <w:rsid w:val="002719E9"/>
    <w:rsid w:val="00287F3C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013F9"/>
    <w:rsid w:val="003135F9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930"/>
    <w:rsid w:val="00395C3F"/>
    <w:rsid w:val="003B74C6"/>
    <w:rsid w:val="003E289E"/>
    <w:rsid w:val="003E46DA"/>
    <w:rsid w:val="003E735C"/>
    <w:rsid w:val="003F0FD2"/>
    <w:rsid w:val="00425344"/>
    <w:rsid w:val="004373B2"/>
    <w:rsid w:val="004508F6"/>
    <w:rsid w:val="00452FC6"/>
    <w:rsid w:val="00455FC0"/>
    <w:rsid w:val="0046128C"/>
    <w:rsid w:val="00487E89"/>
    <w:rsid w:val="004C6EAD"/>
    <w:rsid w:val="004C7AB0"/>
    <w:rsid w:val="004E2948"/>
    <w:rsid w:val="005067E7"/>
    <w:rsid w:val="00513B89"/>
    <w:rsid w:val="00522EA3"/>
    <w:rsid w:val="0058380F"/>
    <w:rsid w:val="00585272"/>
    <w:rsid w:val="00586978"/>
    <w:rsid w:val="005873DD"/>
    <w:rsid w:val="005B3A4A"/>
    <w:rsid w:val="005B4843"/>
    <w:rsid w:val="005B5BF7"/>
    <w:rsid w:val="005D64E1"/>
    <w:rsid w:val="00602203"/>
    <w:rsid w:val="0061328A"/>
    <w:rsid w:val="00620790"/>
    <w:rsid w:val="00633588"/>
    <w:rsid w:val="00644B31"/>
    <w:rsid w:val="00662CD5"/>
    <w:rsid w:val="0069200B"/>
    <w:rsid w:val="006959BB"/>
    <w:rsid w:val="006A3726"/>
    <w:rsid w:val="006A3A5B"/>
    <w:rsid w:val="006C6C13"/>
    <w:rsid w:val="006D743C"/>
    <w:rsid w:val="006F036E"/>
    <w:rsid w:val="006F5ABA"/>
    <w:rsid w:val="00713AB5"/>
    <w:rsid w:val="00713DD0"/>
    <w:rsid w:val="00731376"/>
    <w:rsid w:val="00744030"/>
    <w:rsid w:val="00753E25"/>
    <w:rsid w:val="00763CE3"/>
    <w:rsid w:val="00770282"/>
    <w:rsid w:val="007813E0"/>
    <w:rsid w:val="007817A2"/>
    <w:rsid w:val="00792F7E"/>
    <w:rsid w:val="007C18C2"/>
    <w:rsid w:val="007C26D0"/>
    <w:rsid w:val="007F3E4E"/>
    <w:rsid w:val="00823CEA"/>
    <w:rsid w:val="008267F8"/>
    <w:rsid w:val="0083083A"/>
    <w:rsid w:val="008363A8"/>
    <w:rsid w:val="00847188"/>
    <w:rsid w:val="00853611"/>
    <w:rsid w:val="00865AB1"/>
    <w:rsid w:val="00872352"/>
    <w:rsid w:val="00873700"/>
    <w:rsid w:val="00881CD3"/>
    <w:rsid w:val="00897F1E"/>
    <w:rsid w:val="008A3FBC"/>
    <w:rsid w:val="008D5D19"/>
    <w:rsid w:val="008E37BB"/>
    <w:rsid w:val="008E60E2"/>
    <w:rsid w:val="008F346A"/>
    <w:rsid w:val="009039C0"/>
    <w:rsid w:val="0090580A"/>
    <w:rsid w:val="00913B8B"/>
    <w:rsid w:val="00926C8B"/>
    <w:rsid w:val="00940028"/>
    <w:rsid w:val="00943B50"/>
    <w:rsid w:val="0095485E"/>
    <w:rsid w:val="00955872"/>
    <w:rsid w:val="00985A4F"/>
    <w:rsid w:val="009B2997"/>
    <w:rsid w:val="009D220A"/>
    <w:rsid w:val="009D47C5"/>
    <w:rsid w:val="009F5618"/>
    <w:rsid w:val="00A05962"/>
    <w:rsid w:val="00A157F0"/>
    <w:rsid w:val="00A257CF"/>
    <w:rsid w:val="00A61A49"/>
    <w:rsid w:val="00A70A0A"/>
    <w:rsid w:val="00A77A2B"/>
    <w:rsid w:val="00AA7AF2"/>
    <w:rsid w:val="00AD484C"/>
    <w:rsid w:val="00AE7DBA"/>
    <w:rsid w:val="00AF77CF"/>
    <w:rsid w:val="00B13D94"/>
    <w:rsid w:val="00B155FD"/>
    <w:rsid w:val="00B3062C"/>
    <w:rsid w:val="00B4216D"/>
    <w:rsid w:val="00B6239B"/>
    <w:rsid w:val="00B759DC"/>
    <w:rsid w:val="00B81E6F"/>
    <w:rsid w:val="00B86E15"/>
    <w:rsid w:val="00BC1EDD"/>
    <w:rsid w:val="00C1014F"/>
    <w:rsid w:val="00C103CA"/>
    <w:rsid w:val="00C45732"/>
    <w:rsid w:val="00C53FF7"/>
    <w:rsid w:val="00C558F1"/>
    <w:rsid w:val="00C70C30"/>
    <w:rsid w:val="00C9283D"/>
    <w:rsid w:val="00CA5285"/>
    <w:rsid w:val="00CB39FB"/>
    <w:rsid w:val="00CD00B8"/>
    <w:rsid w:val="00CE0D0F"/>
    <w:rsid w:val="00CE660A"/>
    <w:rsid w:val="00CF7E20"/>
    <w:rsid w:val="00D006DB"/>
    <w:rsid w:val="00D079E1"/>
    <w:rsid w:val="00D12453"/>
    <w:rsid w:val="00D3360B"/>
    <w:rsid w:val="00D3737C"/>
    <w:rsid w:val="00D60D34"/>
    <w:rsid w:val="00D643B3"/>
    <w:rsid w:val="00D9020F"/>
    <w:rsid w:val="00D90B3B"/>
    <w:rsid w:val="00D927C8"/>
    <w:rsid w:val="00E21000"/>
    <w:rsid w:val="00E62410"/>
    <w:rsid w:val="00E64B77"/>
    <w:rsid w:val="00E70FA2"/>
    <w:rsid w:val="00E84866"/>
    <w:rsid w:val="00EC5880"/>
    <w:rsid w:val="00EF6C78"/>
    <w:rsid w:val="00F01041"/>
    <w:rsid w:val="00F06831"/>
    <w:rsid w:val="00F12357"/>
    <w:rsid w:val="00F1596C"/>
    <w:rsid w:val="00F21474"/>
    <w:rsid w:val="00F21808"/>
    <w:rsid w:val="00F75C54"/>
    <w:rsid w:val="00F9128C"/>
    <w:rsid w:val="00F91E48"/>
    <w:rsid w:val="00F924E3"/>
    <w:rsid w:val="00FA4FA2"/>
    <w:rsid w:val="00FB06D1"/>
    <w:rsid w:val="00FB1AB9"/>
    <w:rsid w:val="00FB5A59"/>
    <w:rsid w:val="00FC4AAC"/>
    <w:rsid w:val="00FF1A1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478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paragraph" w:customStyle="1" w:styleId="Default">
    <w:name w:val="Default"/>
    <w:rsid w:val="00D0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2022-01-24T11:53:00Z</cp:lastPrinted>
  <dcterms:created xsi:type="dcterms:W3CDTF">2022-01-24T15:29:00Z</dcterms:created>
  <dcterms:modified xsi:type="dcterms:W3CDTF">2022-01-24T15:29:00Z</dcterms:modified>
</cp:coreProperties>
</file>